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9739E5" w:rsidP="009739E5">
      <w:pPr>
        <w:ind w:firstLine="3969"/>
        <w:jc w:val="center"/>
      </w:pPr>
      <w:r w:rsidRPr="006110D6">
        <w:t>Комитет ИЗОПРИЭ Администрации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910542">
        <w:rPr>
          <w:b/>
        </w:rPr>
        <w:t>1</w:t>
      </w:r>
      <w:r w:rsidR="00931B22">
        <w:rPr>
          <w:b/>
        </w:rPr>
        <w:t>0</w:t>
      </w:r>
      <w:r w:rsidR="001E37D1">
        <w:rPr>
          <w:b/>
        </w:rPr>
        <w:t>.1</w:t>
      </w:r>
    </w:p>
    <w:p w:rsidR="00B46AE9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910542">
        <w:rPr>
          <w:b/>
        </w:rPr>
        <w:t>03</w:t>
      </w:r>
      <w:r>
        <w:rPr>
          <w:b/>
        </w:rPr>
        <w:t>.1</w:t>
      </w:r>
      <w:r w:rsidR="004811C2">
        <w:rPr>
          <w:b/>
        </w:rPr>
        <w:t>2</w:t>
      </w:r>
      <w:r>
        <w:rPr>
          <w:b/>
        </w:rPr>
        <w:t>.201</w:t>
      </w:r>
      <w:r w:rsidR="00910542">
        <w:rPr>
          <w:b/>
        </w:rPr>
        <w:t>9</w:t>
      </w:r>
      <w:r>
        <w:rPr>
          <w:b/>
        </w:rPr>
        <w:t xml:space="preserve">  ПО ПРОДАЖЕ </w:t>
      </w:r>
      <w:r w:rsidR="00B46AE9">
        <w:rPr>
          <w:b/>
        </w:rPr>
        <w:t xml:space="preserve">ПРАВА НА ЗАКЛЮЧЕНИЕ ДОГОВОРА АРЕНДЫ 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>п. Пестяки                                                                               «</w:t>
      </w:r>
      <w:r w:rsidR="00910542">
        <w:t>02</w:t>
      </w:r>
      <w:r w:rsidRPr="001F2C55">
        <w:t>»</w:t>
      </w:r>
      <w:r w:rsidR="004811C2">
        <w:t xml:space="preserve"> декабря</w:t>
      </w:r>
      <w:r w:rsidR="00D01C03">
        <w:t xml:space="preserve"> </w:t>
      </w:r>
      <w:r w:rsidRPr="001F2C55">
        <w:t xml:space="preserve"> 201</w:t>
      </w:r>
      <w:r w:rsidR="00910542">
        <w:t>9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</w:t>
      </w:r>
      <w:r w:rsidR="00FD717E">
        <w:t xml:space="preserve">организации и </w:t>
      </w:r>
      <w:r>
        <w:t xml:space="preserve">проведению </w:t>
      </w:r>
      <w:r w:rsidR="00445124">
        <w:t xml:space="preserve">аукциона по продаже </w:t>
      </w:r>
      <w:r w:rsidR="00FD717E">
        <w:t xml:space="preserve">земельных участков, находящихся в государственной или муниципальной собственности или аукциона на </w:t>
      </w:r>
      <w:r w:rsidR="008E170B">
        <w:t>прав</w:t>
      </w:r>
      <w:r w:rsidR="00FD717E">
        <w:t>о</w:t>
      </w:r>
      <w:r w:rsidR="008E170B">
        <w:t xml:space="preserve"> заключени</w:t>
      </w:r>
      <w:r w:rsidR="00FD717E">
        <w:t>я</w:t>
      </w:r>
      <w:r w:rsidR="008E170B">
        <w:t xml:space="preserve"> договор</w:t>
      </w:r>
      <w:r w:rsidR="00FD717E">
        <w:t xml:space="preserve">ов </w:t>
      </w:r>
      <w:r w:rsidR="008E170B">
        <w:t xml:space="preserve"> аренды </w:t>
      </w:r>
      <w:r w:rsidR="00445124">
        <w:t xml:space="preserve">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8123EB" w:rsidRDefault="00910542" w:rsidP="001F2C55">
      <w:pPr>
        <w:ind w:firstLine="709"/>
        <w:jc w:val="both"/>
      </w:pPr>
      <w:r>
        <w:t xml:space="preserve"> Талов А.П. </w:t>
      </w:r>
      <w:r w:rsidR="001F2C55">
        <w:t>-</w:t>
      </w:r>
      <w:r w:rsidR="001F2C55" w:rsidRPr="008123EB">
        <w:t xml:space="preserve"> Председатель комиссии;</w:t>
      </w:r>
    </w:p>
    <w:p w:rsidR="001F2C55" w:rsidRPr="008123EB" w:rsidRDefault="001F2C55" w:rsidP="001F2C55">
      <w:pPr>
        <w:ind w:firstLine="709"/>
        <w:jc w:val="both"/>
      </w:pPr>
      <w:r>
        <w:t>Смирнова С.П.</w:t>
      </w:r>
      <w:r w:rsidRPr="008123EB">
        <w:t>- Заместитель председателя комиссии;</w:t>
      </w:r>
    </w:p>
    <w:p w:rsidR="001F2C55" w:rsidRPr="008123EB" w:rsidRDefault="001F2C55" w:rsidP="001F2C55">
      <w:pPr>
        <w:ind w:firstLine="709"/>
        <w:jc w:val="both"/>
      </w:pPr>
      <w:r>
        <w:t>Лукина Г.А.</w:t>
      </w:r>
      <w:r w:rsidRPr="008123EB">
        <w:t>– Секретарь комиссии;</w:t>
      </w:r>
    </w:p>
    <w:p w:rsidR="001F2C55" w:rsidRDefault="001F2C55" w:rsidP="001F2C55">
      <w:pPr>
        <w:spacing w:line="360" w:lineRule="auto"/>
        <w:ind w:firstLine="709"/>
        <w:jc w:val="both"/>
      </w:pPr>
      <w:r w:rsidRPr="008123EB">
        <w:t>Члены комиссии</w:t>
      </w:r>
      <w:r>
        <w:t xml:space="preserve">: </w:t>
      </w:r>
      <w:proofErr w:type="spellStart"/>
      <w:r>
        <w:t>Репкина</w:t>
      </w:r>
      <w:proofErr w:type="spellEnd"/>
      <w:r>
        <w:t xml:space="preserve"> Л.Е., Лапкин А.В., Баров С.В., Костюнина А.Ю., Панов В.А.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присутствует </w:t>
      </w:r>
      <w:r w:rsidR="0024662B">
        <w:t>4</w:t>
      </w:r>
      <w:r w:rsidRPr="00CC5570">
        <w:t xml:space="preserve"> член</w:t>
      </w:r>
      <w:r w:rsidR="0024662B">
        <w:t xml:space="preserve">а </w:t>
      </w:r>
      <w:r w:rsidRPr="00CC5570">
        <w:t xml:space="preserve"> 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D55172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7FA"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="00F337FA"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  <w:r w:rsidRPr="001F2C55">
              <w:rPr>
                <w:b/>
              </w:rPr>
              <w:t xml:space="preserve">/ </w:t>
            </w:r>
          </w:p>
          <w:p w:rsidR="001F2C55" w:rsidRPr="001F2C55" w:rsidRDefault="001F2C55" w:rsidP="001F2C55">
            <w:pPr>
              <w:jc w:val="both"/>
            </w:pPr>
            <w:r w:rsidRPr="001F2C55">
              <w:rPr>
                <w:b/>
              </w:rPr>
              <w:t>номер отчета</w:t>
            </w:r>
            <w:r w:rsidRPr="001F2C55">
              <w:t xml:space="preserve"> по оценке рыночной стоимости</w:t>
            </w: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Default="00886AA0" w:rsidP="00931B22">
            <w:pPr>
              <w:jc w:val="both"/>
            </w:pPr>
            <w:r>
              <w:t>К</w:t>
            </w:r>
            <w:r w:rsidRPr="007000A1">
              <w:t>адастровы</w:t>
            </w:r>
            <w:r w:rsidR="005A57CF">
              <w:t xml:space="preserve">й </w:t>
            </w:r>
            <w:r w:rsidRPr="007000A1">
              <w:t>номер 37:12:0</w:t>
            </w:r>
            <w:r w:rsidR="00931B22">
              <w:t>60304</w:t>
            </w:r>
            <w:r w:rsidRPr="007000A1">
              <w:t>:</w:t>
            </w:r>
            <w:r w:rsidR="00931B22">
              <w:t>384</w:t>
            </w:r>
            <w:r>
              <w:t xml:space="preserve">, </w:t>
            </w:r>
            <w:r w:rsidRPr="007000A1">
              <w:t xml:space="preserve"> площадь </w:t>
            </w:r>
            <w:r w:rsidR="00931B22">
              <w:t>2097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7000A1">
              <w:t>местоположение:</w:t>
            </w:r>
            <w:r w:rsidRPr="007000A1">
              <w:rPr>
                <w:b/>
              </w:rPr>
              <w:t xml:space="preserve"> </w:t>
            </w:r>
            <w:r w:rsidRPr="007000A1">
              <w:t xml:space="preserve">Ивановская обл., </w:t>
            </w:r>
            <w:proofErr w:type="spellStart"/>
            <w:r w:rsidRPr="007000A1">
              <w:t>Пестяковский</w:t>
            </w:r>
            <w:proofErr w:type="spellEnd"/>
            <w:r w:rsidRPr="007000A1">
              <w:t xml:space="preserve"> район, </w:t>
            </w:r>
            <w:r w:rsidR="00931B22">
              <w:t xml:space="preserve">д. </w:t>
            </w:r>
            <w:proofErr w:type="spellStart"/>
            <w:r w:rsidR="00931B22">
              <w:t>Мордвиново</w:t>
            </w:r>
            <w:proofErr w:type="spellEnd"/>
            <w:r w:rsidR="00931B22">
              <w:t xml:space="preserve"> </w:t>
            </w:r>
            <w:r>
              <w:t xml:space="preserve"> </w:t>
            </w:r>
            <w:r w:rsidRPr="007000A1">
              <w:t>категория земель: земли населенных пунктов, разрешенное использован</w:t>
            </w:r>
            <w:r>
              <w:t xml:space="preserve">ие: </w:t>
            </w:r>
            <w:r w:rsidR="00931B22">
              <w:t>склады</w:t>
            </w:r>
          </w:p>
        </w:tc>
        <w:tc>
          <w:tcPr>
            <w:tcW w:w="2345" w:type="dxa"/>
            <w:shd w:val="clear" w:color="auto" w:fill="auto"/>
          </w:tcPr>
          <w:p w:rsidR="00886AA0" w:rsidRPr="00886AA0" w:rsidRDefault="00931B22" w:rsidP="001F2C55">
            <w:pPr>
              <w:jc w:val="both"/>
            </w:pPr>
            <w:r>
              <w:t xml:space="preserve">35125 </w:t>
            </w:r>
            <w:r w:rsidR="008F6FEA" w:rsidRPr="00886AA0">
              <w:t xml:space="preserve"> 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931B22" w:rsidP="001F2C55">
            <w:pPr>
              <w:jc w:val="both"/>
            </w:pPr>
            <w:r>
              <w:t xml:space="preserve">7025 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910542">
        <w:rPr>
          <w:sz w:val="24"/>
          <w:szCs w:val="24"/>
        </w:rPr>
        <w:t>2</w:t>
      </w:r>
      <w:r w:rsidR="00295FB8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910542">
        <w:rPr>
          <w:sz w:val="24"/>
          <w:szCs w:val="24"/>
        </w:rPr>
        <w:t>0</w:t>
      </w:r>
      <w:r>
        <w:rPr>
          <w:sz w:val="24"/>
          <w:szCs w:val="24"/>
        </w:rPr>
        <w:t>.201</w:t>
      </w:r>
      <w:r w:rsidR="00910542">
        <w:rPr>
          <w:sz w:val="24"/>
          <w:szCs w:val="24"/>
        </w:rPr>
        <w:t xml:space="preserve">9 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910542">
        <w:rPr>
          <w:sz w:val="24"/>
          <w:szCs w:val="24"/>
        </w:rPr>
        <w:t>27</w:t>
      </w:r>
      <w:r>
        <w:rPr>
          <w:sz w:val="24"/>
          <w:szCs w:val="24"/>
        </w:rPr>
        <w:t>.1</w:t>
      </w:r>
      <w:r w:rsidR="0091054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10542">
        <w:rPr>
          <w:sz w:val="24"/>
          <w:szCs w:val="24"/>
        </w:rPr>
        <w:t>9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10542">
        <w:t>27</w:t>
      </w:r>
      <w:r>
        <w:t>.1</w:t>
      </w:r>
      <w:r w:rsidR="00910542">
        <w:t>1</w:t>
      </w:r>
      <w:r>
        <w:t>.201</w:t>
      </w:r>
      <w:r w:rsidR="00910542">
        <w:t>9</w:t>
      </w:r>
      <w:r>
        <w:t>.</w:t>
      </w:r>
    </w:p>
    <w:p w:rsidR="004148B4" w:rsidRDefault="004148B4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187C4C" w:rsidRPr="00E70477" w:rsidRDefault="00D55172" w:rsidP="00E70477">
      <w:pPr>
        <w:pStyle w:val="3"/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2. 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D41197" w:rsidP="00D411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 с ограниченной ответственностью «Ивановская лесопромышленная компания»</w:t>
            </w:r>
          </w:p>
        </w:tc>
        <w:tc>
          <w:tcPr>
            <w:tcW w:w="1872" w:type="dxa"/>
          </w:tcPr>
          <w:p w:rsidR="00A04DDC" w:rsidRPr="00D3450B" w:rsidRDefault="00910542" w:rsidP="00D41197">
            <w:pPr>
              <w:jc w:val="center"/>
            </w:pPr>
            <w:r>
              <w:t>2</w:t>
            </w:r>
            <w:r w:rsidR="00D41197">
              <w:t>1</w:t>
            </w:r>
            <w:r w:rsidR="00A04DDC">
              <w:t>.1</w:t>
            </w:r>
            <w:r>
              <w:t>1</w:t>
            </w:r>
            <w:r w:rsidR="00A04DDC">
              <w:t>.201</w:t>
            </w:r>
            <w:r>
              <w:t>9</w:t>
            </w:r>
            <w:r w:rsidR="00A04DDC">
              <w:t xml:space="preserve">, </w:t>
            </w:r>
            <w:r w:rsidR="00D41197">
              <w:t>8</w:t>
            </w:r>
            <w:r w:rsidR="00A04DDC" w:rsidRPr="00D3450B">
              <w:t>.</w:t>
            </w:r>
            <w:r w:rsidR="00D41197">
              <w:t>5</w:t>
            </w:r>
            <w:r>
              <w:t>0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Pr="00D41197" w:rsidRDefault="00A04DDC" w:rsidP="00D2393E">
            <w:pPr>
              <w:jc w:val="center"/>
            </w:pPr>
            <w:r w:rsidRPr="00D41197">
              <w:t>1</w:t>
            </w:r>
            <w:r w:rsidR="008E44EC" w:rsidRPr="00D41197">
              <w:t>3</w:t>
            </w:r>
            <w:r w:rsidRPr="00D41197">
              <w:t>.1</w:t>
            </w:r>
            <w:r w:rsidR="00D41197" w:rsidRPr="00D41197">
              <w:t>1</w:t>
            </w:r>
            <w:r w:rsidRPr="00D41197">
              <w:t>.201</w:t>
            </w:r>
            <w:r w:rsidR="00D41197" w:rsidRPr="00D41197">
              <w:t>9</w:t>
            </w:r>
            <w:r w:rsidRPr="00D41197">
              <w:t xml:space="preserve">; </w:t>
            </w:r>
          </w:p>
          <w:p w:rsidR="00A04DDC" w:rsidRDefault="00D41197" w:rsidP="00D2393E">
            <w:pPr>
              <w:jc w:val="center"/>
            </w:pPr>
            <w:r>
              <w:t>7025</w:t>
            </w:r>
            <w:r w:rsidR="00A04DDC">
              <w:t xml:space="preserve"> 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A468D0" w:rsidRDefault="00CA4633" w:rsidP="00CA4633">
      <w:pPr>
        <w:ind w:firstLine="709"/>
        <w:jc w:val="both"/>
      </w:pPr>
      <w:r w:rsidRPr="00CF0D8C">
        <w:lastRenderedPageBreak/>
        <w:t xml:space="preserve">Установлено, что заявка на участие в аукционе </w:t>
      </w:r>
      <w:r w:rsidRPr="00CF0D8C">
        <w:rPr>
          <w:rFonts w:eastAsia="DejaVu Sans"/>
        </w:rPr>
        <w:t xml:space="preserve">по продаже </w:t>
      </w:r>
      <w:r w:rsidR="002E0282">
        <w:rPr>
          <w:rFonts w:eastAsia="DejaVu Sans"/>
        </w:rPr>
        <w:t xml:space="preserve">права на заключение договора аренды </w:t>
      </w:r>
      <w:r w:rsidRPr="00BA0BE6">
        <w:t>земельного участка</w:t>
      </w:r>
      <w:r>
        <w:t>, находящегося в государственной собственности,</w:t>
      </w:r>
      <w:r w:rsidRPr="00CF0D8C">
        <w:rPr>
          <w:rFonts w:eastAsia="DejaVu Sans"/>
        </w:rPr>
        <w:t xml:space="preserve"> </w:t>
      </w:r>
      <w:r w:rsidRPr="00CF0D8C">
        <w:t xml:space="preserve">оформлена в соответствии с требованиями, установленными организатором аукциона, </w:t>
      </w:r>
      <w:r w:rsidRPr="00A468D0">
        <w:t>задаток на счет организатора аукциона поступил.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Pr="0053538B" w:rsidRDefault="00CA4633" w:rsidP="00CA4633">
      <w:pPr>
        <w:pStyle w:val="ad"/>
        <w:ind w:firstLine="567"/>
        <w:jc w:val="both"/>
      </w:pPr>
      <w:r w:rsidRPr="00CF0D8C">
        <w:t xml:space="preserve">1. </w:t>
      </w:r>
      <w:r w:rsidR="00D01C03">
        <w:t>Д</w:t>
      </w:r>
      <w:r w:rsidRPr="00CF0D8C">
        <w:t xml:space="preserve">опустить </w:t>
      </w:r>
      <w:r>
        <w:t xml:space="preserve">к участию в аукционе по продаже </w:t>
      </w:r>
      <w:r w:rsidR="00573319">
        <w:t xml:space="preserve">права на заключение договора аренды </w:t>
      </w:r>
      <w:r>
        <w:t>земельного участка, находящегося в государственной собственности, и признать участником аукциона</w:t>
      </w:r>
      <w:r w:rsidR="00D41197">
        <w:t xml:space="preserve"> </w:t>
      </w:r>
      <w:r w:rsidR="00D41197" w:rsidRPr="00D41197">
        <w:t>Общество с ограниченной ответственностью «Ивановская лесопромышленная компания»</w:t>
      </w:r>
      <w:r>
        <w:t>.</w:t>
      </w:r>
    </w:p>
    <w:p w:rsidR="00CA4633" w:rsidRPr="00CA4633" w:rsidRDefault="00D01C03" w:rsidP="00CA4633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>2. 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</w:t>
      </w:r>
      <w:r w:rsidR="00D41197" w:rsidRPr="00D41197">
        <w:t>Обществ</w:t>
      </w:r>
      <w:r w:rsidR="00D41197">
        <w:t xml:space="preserve">у </w:t>
      </w:r>
      <w:r w:rsidR="00D41197" w:rsidRPr="00D41197">
        <w:t xml:space="preserve"> с ограниченной ответственностью «Ивановская лесопромышленная компания»</w:t>
      </w:r>
      <w:r w:rsidR="00D41197">
        <w:t xml:space="preserve"> </w:t>
      </w:r>
      <w:r w:rsidR="00CA4633">
        <w:rPr>
          <w:rFonts w:eastAsia="DejaVu Sans"/>
        </w:rPr>
        <w:t xml:space="preserve">три экземпляра подписанного проекта договора  </w:t>
      </w:r>
      <w:r w:rsidR="002E0282">
        <w:rPr>
          <w:rFonts w:eastAsia="DejaVu Sans"/>
        </w:rPr>
        <w:t>аренды</w:t>
      </w:r>
      <w:r w:rsidR="00CA4633">
        <w:rPr>
          <w:rFonts w:eastAsia="DejaVu Sans"/>
        </w:rPr>
        <w:t xml:space="preserve"> земельного участка.</w:t>
      </w:r>
    </w:p>
    <w:p w:rsidR="00D55172" w:rsidRDefault="000827FF" w:rsidP="00D01C0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8C4F99" w:rsidP="00D01C03">
      <w:pPr>
        <w:spacing w:line="276" w:lineRule="auto"/>
        <w:jc w:val="both"/>
      </w:pPr>
      <w:r>
        <w:t>Члены Комиссии:</w:t>
      </w:r>
      <w:r>
        <w:tab/>
      </w:r>
      <w:r w:rsidR="00910542">
        <w:t>Талов А.П.</w:t>
      </w:r>
      <w:r>
        <w:t xml:space="preserve">     _____________</w:t>
      </w:r>
    </w:p>
    <w:p w:rsidR="00D01C03" w:rsidRPr="008123EB" w:rsidRDefault="00D01C03" w:rsidP="00D01C03">
      <w:pPr>
        <w:spacing w:line="276" w:lineRule="auto"/>
        <w:jc w:val="both"/>
      </w:pPr>
    </w:p>
    <w:p w:rsidR="008C4F99" w:rsidRDefault="008C4F99" w:rsidP="008C4F99">
      <w:pPr>
        <w:spacing w:line="276" w:lineRule="auto"/>
        <w:ind w:firstLine="1800"/>
        <w:jc w:val="both"/>
      </w:pPr>
      <w:r>
        <w:t xml:space="preserve"> </w:t>
      </w:r>
      <w:r>
        <w:tab/>
      </w:r>
      <w:proofErr w:type="spellStart"/>
      <w:r>
        <w:t>Репкина</w:t>
      </w:r>
      <w:proofErr w:type="spellEnd"/>
      <w:r>
        <w:t xml:space="preserve">  Л. Е._________________</w:t>
      </w:r>
    </w:p>
    <w:p w:rsidR="00D01C03" w:rsidRDefault="00D01C03" w:rsidP="00CC5570">
      <w:pPr>
        <w:spacing w:line="276" w:lineRule="auto"/>
        <w:jc w:val="both"/>
      </w:pPr>
    </w:p>
    <w:p w:rsidR="008C4F99" w:rsidRDefault="008C4F99" w:rsidP="008C4F99">
      <w:pPr>
        <w:spacing w:line="276" w:lineRule="auto"/>
        <w:ind w:firstLine="1800"/>
        <w:jc w:val="both"/>
        <w:rPr>
          <w:u w:val="single"/>
        </w:rPr>
      </w:pPr>
      <w:r>
        <w:t xml:space="preserve">      Панов В.А.</w:t>
      </w:r>
      <w:r w:rsidRPr="005E2EF6">
        <w:t xml:space="preserve">   _______</w:t>
      </w:r>
      <w:r w:rsidRPr="005E2EF6">
        <w:rPr>
          <w:u w:val="single"/>
        </w:rPr>
        <w:t xml:space="preserve"> </w:t>
      </w:r>
      <w:r w:rsidR="00D01C03">
        <w:rPr>
          <w:u w:val="single"/>
        </w:rPr>
        <w:t>____________</w:t>
      </w:r>
    </w:p>
    <w:p w:rsidR="00910542" w:rsidRDefault="00910542" w:rsidP="008C4F99">
      <w:pPr>
        <w:spacing w:line="276" w:lineRule="auto"/>
        <w:ind w:firstLine="1800"/>
        <w:jc w:val="both"/>
        <w:rPr>
          <w:u w:val="single"/>
        </w:rPr>
      </w:pPr>
    </w:p>
    <w:p w:rsidR="00D01C03" w:rsidRDefault="00910542" w:rsidP="008C4F99">
      <w:pPr>
        <w:spacing w:line="276" w:lineRule="auto"/>
        <w:ind w:firstLine="1800"/>
        <w:jc w:val="both"/>
      </w:pPr>
      <w:r w:rsidRPr="00910542">
        <w:t xml:space="preserve">     </w:t>
      </w:r>
      <w:bookmarkStart w:id="0" w:name="_GoBack"/>
      <w:bookmarkEnd w:id="0"/>
    </w:p>
    <w:p w:rsidR="008C4F99" w:rsidRDefault="008C4F99" w:rsidP="008C4F99">
      <w:pPr>
        <w:spacing w:line="276" w:lineRule="auto"/>
        <w:jc w:val="both"/>
      </w:pPr>
      <w:r>
        <w:t xml:space="preserve">Секретарь Комиссии: Лукина Г.А.. </w:t>
      </w:r>
      <w:r w:rsidRPr="008123EB">
        <w:t>____</w:t>
      </w:r>
      <w:r>
        <w:t>__________</w:t>
      </w:r>
      <w:r w:rsidRPr="008123EB">
        <w:t>_____________</w:t>
      </w:r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C0" w:rsidRDefault="007072C0">
      <w:r>
        <w:separator/>
      </w:r>
    </w:p>
  </w:endnote>
  <w:endnote w:type="continuationSeparator" w:id="0">
    <w:p w:rsidR="007072C0" w:rsidRDefault="0070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21FE1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C0" w:rsidRDefault="007072C0">
      <w:r>
        <w:separator/>
      </w:r>
    </w:p>
  </w:footnote>
  <w:footnote w:type="continuationSeparator" w:id="0">
    <w:p w:rsidR="007072C0" w:rsidRDefault="0070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15CFB"/>
    <w:rsid w:val="000349C3"/>
    <w:rsid w:val="000409E3"/>
    <w:rsid w:val="00045EB3"/>
    <w:rsid w:val="00055937"/>
    <w:rsid w:val="00065543"/>
    <w:rsid w:val="00066B6F"/>
    <w:rsid w:val="00080C1D"/>
    <w:rsid w:val="000827FF"/>
    <w:rsid w:val="000A45F4"/>
    <w:rsid w:val="000B1360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7A1C"/>
    <w:rsid w:val="00147404"/>
    <w:rsid w:val="001540C2"/>
    <w:rsid w:val="00160241"/>
    <w:rsid w:val="001621D1"/>
    <w:rsid w:val="00167639"/>
    <w:rsid w:val="00174DA0"/>
    <w:rsid w:val="00187C4C"/>
    <w:rsid w:val="001B0402"/>
    <w:rsid w:val="001C3D88"/>
    <w:rsid w:val="001E37D1"/>
    <w:rsid w:val="001E5019"/>
    <w:rsid w:val="001F2C55"/>
    <w:rsid w:val="001F458F"/>
    <w:rsid w:val="001F5BE2"/>
    <w:rsid w:val="00215026"/>
    <w:rsid w:val="00233E57"/>
    <w:rsid w:val="0024662B"/>
    <w:rsid w:val="0027074D"/>
    <w:rsid w:val="002743E3"/>
    <w:rsid w:val="00284F15"/>
    <w:rsid w:val="00287DEB"/>
    <w:rsid w:val="00295FB8"/>
    <w:rsid w:val="002B0204"/>
    <w:rsid w:val="002B4F8A"/>
    <w:rsid w:val="002C0BC2"/>
    <w:rsid w:val="002C780D"/>
    <w:rsid w:val="002E0282"/>
    <w:rsid w:val="00316B0E"/>
    <w:rsid w:val="00327EAB"/>
    <w:rsid w:val="003503AF"/>
    <w:rsid w:val="00350969"/>
    <w:rsid w:val="00392CAD"/>
    <w:rsid w:val="003A426B"/>
    <w:rsid w:val="003C4189"/>
    <w:rsid w:val="003E524A"/>
    <w:rsid w:val="004148B4"/>
    <w:rsid w:val="00430C34"/>
    <w:rsid w:val="00441B58"/>
    <w:rsid w:val="00442891"/>
    <w:rsid w:val="00445124"/>
    <w:rsid w:val="00466DC7"/>
    <w:rsid w:val="004811C2"/>
    <w:rsid w:val="00497A67"/>
    <w:rsid w:val="004A18E4"/>
    <w:rsid w:val="004D0427"/>
    <w:rsid w:val="004D5F7E"/>
    <w:rsid w:val="004E3246"/>
    <w:rsid w:val="0051024E"/>
    <w:rsid w:val="00547D8B"/>
    <w:rsid w:val="00560EBB"/>
    <w:rsid w:val="00573319"/>
    <w:rsid w:val="005813EB"/>
    <w:rsid w:val="00585351"/>
    <w:rsid w:val="0059038D"/>
    <w:rsid w:val="005A57CF"/>
    <w:rsid w:val="005A5F58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072C0"/>
    <w:rsid w:val="00711CFC"/>
    <w:rsid w:val="00712685"/>
    <w:rsid w:val="00733ACB"/>
    <w:rsid w:val="00733D1D"/>
    <w:rsid w:val="0074509C"/>
    <w:rsid w:val="00754EF9"/>
    <w:rsid w:val="00792D28"/>
    <w:rsid w:val="007A1EB4"/>
    <w:rsid w:val="007C7927"/>
    <w:rsid w:val="007D1FBC"/>
    <w:rsid w:val="007E4985"/>
    <w:rsid w:val="007E5280"/>
    <w:rsid w:val="007E7DC8"/>
    <w:rsid w:val="007F02B8"/>
    <w:rsid w:val="007F79B6"/>
    <w:rsid w:val="008011CC"/>
    <w:rsid w:val="00813F44"/>
    <w:rsid w:val="00820630"/>
    <w:rsid w:val="00830B90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D6625"/>
    <w:rsid w:val="008E170B"/>
    <w:rsid w:val="008E2F34"/>
    <w:rsid w:val="008E44EC"/>
    <w:rsid w:val="008F2855"/>
    <w:rsid w:val="008F6FEA"/>
    <w:rsid w:val="00910542"/>
    <w:rsid w:val="00912297"/>
    <w:rsid w:val="00931B22"/>
    <w:rsid w:val="00937BF9"/>
    <w:rsid w:val="009417A4"/>
    <w:rsid w:val="00946F8F"/>
    <w:rsid w:val="00954E37"/>
    <w:rsid w:val="0096038D"/>
    <w:rsid w:val="00971A0F"/>
    <w:rsid w:val="009739E5"/>
    <w:rsid w:val="00994F05"/>
    <w:rsid w:val="009C06A0"/>
    <w:rsid w:val="009C7E75"/>
    <w:rsid w:val="009E5986"/>
    <w:rsid w:val="009F4DC8"/>
    <w:rsid w:val="00A04DDC"/>
    <w:rsid w:val="00A22BC0"/>
    <w:rsid w:val="00A37D07"/>
    <w:rsid w:val="00A468D0"/>
    <w:rsid w:val="00A47065"/>
    <w:rsid w:val="00A55422"/>
    <w:rsid w:val="00A66EA5"/>
    <w:rsid w:val="00A802A1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6AE9"/>
    <w:rsid w:val="00B67241"/>
    <w:rsid w:val="00B9366A"/>
    <w:rsid w:val="00B96FD5"/>
    <w:rsid w:val="00BA25CE"/>
    <w:rsid w:val="00BA2E14"/>
    <w:rsid w:val="00BC5D94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2155C"/>
    <w:rsid w:val="00C4576B"/>
    <w:rsid w:val="00C71325"/>
    <w:rsid w:val="00C76A9E"/>
    <w:rsid w:val="00C77056"/>
    <w:rsid w:val="00C93244"/>
    <w:rsid w:val="00CA4546"/>
    <w:rsid w:val="00CA4633"/>
    <w:rsid w:val="00CB76C0"/>
    <w:rsid w:val="00CC5570"/>
    <w:rsid w:val="00CD7C6E"/>
    <w:rsid w:val="00CF4DF9"/>
    <w:rsid w:val="00D01C03"/>
    <w:rsid w:val="00D23498"/>
    <w:rsid w:val="00D2393E"/>
    <w:rsid w:val="00D41197"/>
    <w:rsid w:val="00D429E1"/>
    <w:rsid w:val="00D55172"/>
    <w:rsid w:val="00D64563"/>
    <w:rsid w:val="00D67535"/>
    <w:rsid w:val="00D842B9"/>
    <w:rsid w:val="00D86FFC"/>
    <w:rsid w:val="00D91F64"/>
    <w:rsid w:val="00DC6DCA"/>
    <w:rsid w:val="00DD281F"/>
    <w:rsid w:val="00DF4807"/>
    <w:rsid w:val="00E170CD"/>
    <w:rsid w:val="00E21FE1"/>
    <w:rsid w:val="00E57870"/>
    <w:rsid w:val="00E57BBC"/>
    <w:rsid w:val="00E70477"/>
    <w:rsid w:val="00E82B63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3D28"/>
    <w:rsid w:val="00FD40E0"/>
    <w:rsid w:val="00FD717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8</cp:revision>
  <cp:lastPrinted>2019-12-02T09:58:00Z</cp:lastPrinted>
  <dcterms:created xsi:type="dcterms:W3CDTF">2019-11-29T13:44:00Z</dcterms:created>
  <dcterms:modified xsi:type="dcterms:W3CDTF">2019-12-02T12:06:00Z</dcterms:modified>
</cp:coreProperties>
</file>